
<file path=[Content_Types].xml><?xml version="1.0" encoding="utf-8"?>
<Types xmlns="http://schemas.openxmlformats.org/package/2006/content-types">
  <Default Extension="bin" ContentType="application/vnd.ms-word.attachedToolbars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851"/>
        <w:gridCol w:w="4183"/>
      </w:tblGrid>
      <w:tr w:rsidR="004C4681" w:rsidTr="00EF6BE5">
        <w:trPr>
          <w:cantSplit/>
          <w:trHeight w:hRule="exact" w:val="284"/>
        </w:trPr>
        <w:tc>
          <w:tcPr>
            <w:tcW w:w="4820" w:type="dxa"/>
          </w:tcPr>
          <w:p w:rsidR="004C4681" w:rsidRPr="00360CD0" w:rsidRDefault="004C4681" w:rsidP="00C65A1D">
            <w:pPr>
              <w:spacing w:line="240" w:lineRule="exact"/>
              <w:rPr>
                <w:rFonts w:ascii="Calibri" w:hAnsi="Calibri"/>
                <w:sz w:val="16"/>
              </w:rPr>
            </w:pPr>
          </w:p>
        </w:tc>
        <w:tc>
          <w:tcPr>
            <w:tcW w:w="851" w:type="dxa"/>
            <w:vMerge w:val="restart"/>
          </w:tcPr>
          <w:p w:rsidR="004C4681" w:rsidRDefault="004C4681" w:rsidP="00B839EE">
            <w:pPr>
              <w:pStyle w:val="Kopfzeile"/>
              <w:tabs>
                <w:tab w:val="clear" w:pos="4536"/>
                <w:tab w:val="clear" w:pos="9072"/>
              </w:tabs>
              <w:spacing w:line="240" w:lineRule="exact"/>
            </w:pPr>
          </w:p>
        </w:tc>
        <w:tc>
          <w:tcPr>
            <w:tcW w:w="4183" w:type="dxa"/>
          </w:tcPr>
          <w:p w:rsidR="004C4681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Arial" w:hAnsi="Arial"/>
                <w:sz w:val="22"/>
              </w:rPr>
            </w:pPr>
          </w:p>
        </w:tc>
      </w:tr>
      <w:tr w:rsidR="004C4681" w:rsidTr="00EF6BE5">
        <w:trPr>
          <w:cantSplit/>
          <w:trHeight w:hRule="exact" w:val="720"/>
        </w:trPr>
        <w:tc>
          <w:tcPr>
            <w:tcW w:w="4820" w:type="dxa"/>
          </w:tcPr>
          <w:p w:rsidR="00C51857" w:rsidRDefault="00C51857" w:rsidP="009D2A36">
            <w:pPr>
              <w:pStyle w:val="Fuzeile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vMerge/>
          </w:tcPr>
          <w:p w:rsidR="004C4681" w:rsidRDefault="004C4681" w:rsidP="00B839EE">
            <w:pPr>
              <w:spacing w:line="240" w:lineRule="exact"/>
            </w:pPr>
          </w:p>
        </w:tc>
        <w:tc>
          <w:tcPr>
            <w:tcW w:w="4183" w:type="dxa"/>
            <w:vMerge w:val="restart"/>
          </w:tcPr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Ihr Zeichen: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Ihre Nachricht vom: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Unser Zeichen: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0201A7">
              <w:rPr>
                <w:rFonts w:ascii="Calibri" w:hAnsi="Calibri"/>
                <w:sz w:val="22"/>
                <w:szCs w:val="22"/>
              </w:rPr>
              <w:t>my-ko</w:t>
            </w:r>
            <w:proofErr w:type="spellEnd"/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Unsere Nachricht vom: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16"/>
                <w:szCs w:val="22"/>
              </w:rPr>
            </w:pPr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Name: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201A7">
              <w:rPr>
                <w:rFonts w:ascii="Calibri" w:hAnsi="Calibri"/>
                <w:sz w:val="22"/>
                <w:szCs w:val="22"/>
              </w:rPr>
              <w:t xml:space="preserve">Myriam </w:t>
            </w:r>
            <w:proofErr w:type="spellStart"/>
            <w:r w:rsidR="000201A7">
              <w:rPr>
                <w:rFonts w:ascii="Calibri" w:hAnsi="Calibri"/>
                <w:sz w:val="22"/>
                <w:szCs w:val="22"/>
              </w:rPr>
              <w:t>Kosmalla</w:t>
            </w:r>
            <w:proofErr w:type="spellEnd"/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Telefon: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6EE7" w:rsidRPr="00876EE7">
              <w:rPr>
                <w:rFonts w:ascii="Calibri" w:hAnsi="Calibri"/>
                <w:sz w:val="22"/>
                <w:szCs w:val="22"/>
              </w:rPr>
              <w:t>+49 3306 7590</w:t>
            </w:r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Telefax: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6EE7" w:rsidRPr="0012461D">
              <w:rPr>
                <w:rFonts w:ascii="Calibri" w:hAnsi="Calibri"/>
                <w:sz w:val="22"/>
                <w:szCs w:val="22"/>
              </w:rPr>
              <w:t>+49 3306 7591</w:t>
            </w:r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22"/>
                <w:szCs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E-Mail:</w:t>
            </w:r>
            <w:r w:rsidRPr="008651A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6EE7" w:rsidRPr="00876EE7">
              <w:rPr>
                <w:rFonts w:ascii="Calibri" w:hAnsi="Calibri" w:cs="Calibri"/>
              </w:rPr>
              <w:t>info@waldkliniken-</w:t>
            </w:r>
            <w:r w:rsidR="002E67EF">
              <w:rPr>
                <w:rFonts w:ascii="Calibri" w:hAnsi="Calibri" w:cs="Calibri"/>
              </w:rPr>
              <w:t>auen</w:t>
            </w:r>
            <w:bookmarkStart w:id="0" w:name="_GoBack"/>
            <w:bookmarkEnd w:id="0"/>
            <w:r w:rsidR="00876EE7" w:rsidRPr="00876EE7">
              <w:rPr>
                <w:rFonts w:ascii="Calibri" w:hAnsi="Calibri" w:cs="Calibri"/>
              </w:rPr>
              <w:t>see.de</w:t>
            </w:r>
          </w:p>
          <w:p w:rsidR="004C4681" w:rsidRPr="008651AD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Calibri" w:hAnsi="Calibri"/>
                <w:sz w:val="16"/>
                <w:szCs w:val="22"/>
              </w:rPr>
            </w:pPr>
          </w:p>
          <w:p w:rsidR="004C4681" w:rsidRDefault="004C4681" w:rsidP="00860184">
            <w:pPr>
              <w:tabs>
                <w:tab w:val="left" w:pos="1914"/>
              </w:tabs>
              <w:spacing w:line="240" w:lineRule="exact"/>
              <w:ind w:left="-14"/>
              <w:rPr>
                <w:sz w:val="22"/>
              </w:rPr>
            </w:pPr>
            <w:r w:rsidRPr="008651AD">
              <w:rPr>
                <w:rFonts w:ascii="Calibri" w:hAnsi="Calibri"/>
                <w:sz w:val="16"/>
                <w:szCs w:val="16"/>
              </w:rPr>
              <w:t>Datum: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4C4681" w:rsidTr="00EF6BE5">
        <w:trPr>
          <w:cantSplit/>
          <w:trHeight w:hRule="exact" w:val="1548"/>
        </w:trPr>
        <w:tc>
          <w:tcPr>
            <w:tcW w:w="4820" w:type="dxa"/>
          </w:tcPr>
          <w:p w:rsidR="00C51857" w:rsidRDefault="00C51857" w:rsidP="00B839EE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vMerge/>
          </w:tcPr>
          <w:p w:rsidR="004C4681" w:rsidRDefault="004C4681" w:rsidP="00B839EE">
            <w:pPr>
              <w:spacing w:line="240" w:lineRule="exact"/>
            </w:pPr>
          </w:p>
        </w:tc>
        <w:tc>
          <w:tcPr>
            <w:tcW w:w="4183" w:type="dxa"/>
            <w:vMerge/>
          </w:tcPr>
          <w:p w:rsidR="004C4681" w:rsidRDefault="004C4681" w:rsidP="00B839EE">
            <w:pPr>
              <w:tabs>
                <w:tab w:val="left" w:pos="1914"/>
              </w:tabs>
              <w:spacing w:line="240" w:lineRule="exact"/>
              <w:ind w:left="-14"/>
              <w:rPr>
                <w:rFonts w:ascii="Arial" w:hAnsi="Arial"/>
                <w:sz w:val="16"/>
                <w:szCs w:val="16"/>
              </w:rPr>
            </w:pPr>
          </w:p>
        </w:tc>
      </w:tr>
      <w:tr w:rsidR="004C4681" w:rsidTr="00EF6BE5">
        <w:trPr>
          <w:cantSplit/>
          <w:trHeight w:val="374"/>
        </w:trPr>
        <w:tc>
          <w:tcPr>
            <w:tcW w:w="4820" w:type="dxa"/>
          </w:tcPr>
          <w:p w:rsidR="004C4681" w:rsidRDefault="004C4681" w:rsidP="00B839EE">
            <w:pPr>
              <w:spacing w:line="240" w:lineRule="exact"/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vMerge/>
          </w:tcPr>
          <w:p w:rsidR="004C4681" w:rsidRDefault="004C4681" w:rsidP="00B839EE">
            <w:pPr>
              <w:spacing w:line="240" w:lineRule="exact"/>
            </w:pPr>
          </w:p>
        </w:tc>
        <w:tc>
          <w:tcPr>
            <w:tcW w:w="4183" w:type="dxa"/>
            <w:vMerge/>
          </w:tcPr>
          <w:p w:rsidR="004C4681" w:rsidRDefault="004C4681" w:rsidP="00B839EE">
            <w:pPr>
              <w:spacing w:line="240" w:lineRule="exact"/>
              <w:rPr>
                <w:sz w:val="22"/>
              </w:rPr>
            </w:pPr>
          </w:p>
        </w:tc>
      </w:tr>
    </w:tbl>
    <w:p w:rsidR="00860184" w:rsidRDefault="00860184" w:rsidP="00EE3CBF">
      <w:pPr>
        <w:rPr>
          <w:rFonts w:ascii="Arial" w:hAnsi="Arial" w:cs="Arial"/>
          <w:sz w:val="22"/>
        </w:rPr>
      </w:pPr>
    </w:p>
    <w:p w:rsidR="00860184" w:rsidRDefault="00860184" w:rsidP="00EE3CBF">
      <w:pPr>
        <w:rPr>
          <w:rFonts w:ascii="Arial" w:hAnsi="Arial" w:cs="Arial"/>
          <w:sz w:val="22"/>
        </w:rPr>
      </w:pPr>
    </w:p>
    <w:p w:rsidR="001700A8" w:rsidRDefault="001700A8" w:rsidP="00EE3CBF">
      <w:pPr>
        <w:rPr>
          <w:rFonts w:ascii="Arial" w:hAnsi="Arial" w:cs="Arial"/>
          <w:sz w:val="22"/>
        </w:rPr>
      </w:pPr>
    </w:p>
    <w:p w:rsidR="001700A8" w:rsidRDefault="001700A8" w:rsidP="00EE3CBF">
      <w:pPr>
        <w:rPr>
          <w:rFonts w:ascii="Arial" w:hAnsi="Arial" w:cs="Arial"/>
          <w:sz w:val="22"/>
        </w:rPr>
      </w:pPr>
    </w:p>
    <w:p w:rsidR="001700A8" w:rsidRDefault="001700A8" w:rsidP="00EE3CBF">
      <w:pPr>
        <w:rPr>
          <w:rFonts w:ascii="Arial" w:hAnsi="Arial" w:cs="Arial"/>
          <w:sz w:val="22"/>
        </w:rPr>
      </w:pPr>
    </w:p>
    <w:p w:rsidR="001700A8" w:rsidRPr="00EE3CBF" w:rsidRDefault="001700A8" w:rsidP="00EE3CBF">
      <w:pPr>
        <w:rPr>
          <w:rFonts w:ascii="Arial" w:hAnsi="Arial" w:cs="Arial"/>
          <w:sz w:val="22"/>
        </w:rPr>
      </w:pPr>
    </w:p>
    <w:p w:rsidR="00EE3CBF" w:rsidRDefault="00860184" w:rsidP="00EE3C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 freundlichen Grüßen</w:t>
      </w:r>
    </w:p>
    <w:p w:rsidR="00860184" w:rsidRDefault="00860184" w:rsidP="00EE3CBF">
      <w:pPr>
        <w:rPr>
          <w:rFonts w:ascii="Arial" w:hAnsi="Arial" w:cs="Arial"/>
          <w:sz w:val="22"/>
        </w:rPr>
      </w:pPr>
    </w:p>
    <w:p w:rsidR="00860184" w:rsidRDefault="00876EE7" w:rsidP="00EE3C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Waldkliniken </w:t>
      </w:r>
      <w:r w:rsidR="00743DDA">
        <w:rPr>
          <w:rFonts w:ascii="Arial" w:hAnsi="Arial" w:cs="Arial"/>
          <w:sz w:val="22"/>
        </w:rPr>
        <w:t>Auensee</w:t>
      </w:r>
      <w:r>
        <w:rPr>
          <w:rFonts w:ascii="Arial" w:hAnsi="Arial" w:cs="Arial"/>
          <w:sz w:val="22"/>
        </w:rPr>
        <w:t xml:space="preserve"> gGmbH</w:t>
      </w:r>
    </w:p>
    <w:p w:rsidR="00327C5C" w:rsidRDefault="00327C5C" w:rsidP="00EE3CBF">
      <w:pPr>
        <w:rPr>
          <w:rFonts w:ascii="Arial" w:hAnsi="Arial" w:cs="Arial"/>
          <w:sz w:val="22"/>
        </w:rPr>
      </w:pPr>
    </w:p>
    <w:p w:rsidR="00860184" w:rsidRPr="00860184" w:rsidRDefault="00860184" w:rsidP="00EE3CBF">
      <w:pPr>
        <w:rPr>
          <w:rFonts w:ascii="Bradley Hand ITC" w:hAnsi="Bradley Hand ITC" w:cs="Arial"/>
          <w:sz w:val="22"/>
        </w:rPr>
      </w:pPr>
      <w:r w:rsidRPr="00860184">
        <w:rPr>
          <w:rFonts w:ascii="Bradley Hand ITC" w:hAnsi="Bradley Hand ITC"/>
          <w:sz w:val="22"/>
          <w:szCs w:val="22"/>
        </w:rPr>
        <w:t xml:space="preserve">Myriam </w:t>
      </w:r>
      <w:proofErr w:type="spellStart"/>
      <w:r w:rsidRPr="00860184">
        <w:rPr>
          <w:rFonts w:ascii="Bradley Hand ITC" w:hAnsi="Bradley Hand ITC"/>
          <w:sz w:val="22"/>
          <w:szCs w:val="22"/>
        </w:rPr>
        <w:t>Kosmalla</w:t>
      </w:r>
      <w:proofErr w:type="spellEnd"/>
    </w:p>
    <w:p w:rsidR="00860184" w:rsidRDefault="00860184" w:rsidP="00EE3CBF">
      <w:pPr>
        <w:rPr>
          <w:rFonts w:ascii="Arial" w:hAnsi="Arial" w:cs="Arial"/>
          <w:sz w:val="22"/>
        </w:rPr>
      </w:pPr>
    </w:p>
    <w:p w:rsidR="00860184" w:rsidRPr="00EE3CBF" w:rsidRDefault="00860184" w:rsidP="00EE3CBF">
      <w:pPr>
        <w:rPr>
          <w:rFonts w:ascii="Arial" w:hAnsi="Arial" w:cs="Arial"/>
          <w:sz w:val="22"/>
        </w:rPr>
      </w:pPr>
      <w:r>
        <w:rPr>
          <w:rFonts w:ascii="Calibri" w:hAnsi="Calibri"/>
          <w:sz w:val="22"/>
          <w:szCs w:val="22"/>
        </w:rPr>
        <w:t xml:space="preserve">Myriam </w:t>
      </w:r>
      <w:proofErr w:type="spellStart"/>
      <w:r>
        <w:rPr>
          <w:rFonts w:ascii="Calibri" w:hAnsi="Calibri"/>
          <w:sz w:val="22"/>
          <w:szCs w:val="22"/>
        </w:rPr>
        <w:t>Kosmalla</w:t>
      </w:r>
      <w:proofErr w:type="spellEnd"/>
    </w:p>
    <w:sectPr w:rsidR="00860184" w:rsidRPr="00EE3CBF" w:rsidSect="00860184">
      <w:headerReference w:type="default" r:id="rId7"/>
      <w:footerReference w:type="default" r:id="rId8"/>
      <w:pgSz w:w="11906" w:h="16838" w:code="9"/>
      <w:pgMar w:top="2552" w:right="1558" w:bottom="1134" w:left="1418" w:header="0" w:footer="28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21" w:rsidRDefault="00C74021" w:rsidP="004C4681">
      <w:r>
        <w:separator/>
      </w:r>
    </w:p>
  </w:endnote>
  <w:endnote w:type="continuationSeparator" w:id="0">
    <w:p w:rsidR="00C74021" w:rsidRDefault="00C74021" w:rsidP="004C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851"/>
      <w:gridCol w:w="2851"/>
      <w:gridCol w:w="2586"/>
    </w:tblGrid>
    <w:tr w:rsidR="001700A8" w:rsidRPr="008651AD" w:rsidTr="001700A8">
      <w:tc>
        <w:tcPr>
          <w:tcW w:w="2410" w:type="dxa"/>
        </w:tcPr>
        <w:p w:rsidR="001700A8" w:rsidRPr="008651AD" w:rsidRDefault="001700A8" w:rsidP="008651AD">
          <w:pPr>
            <w:pStyle w:val="Fuzeile"/>
            <w:rPr>
              <w:rFonts w:ascii="Calibri" w:hAnsi="Calibri"/>
              <w:sz w:val="16"/>
            </w:rPr>
          </w:pPr>
          <w:r w:rsidRPr="00876EE7">
            <w:rPr>
              <w:rFonts w:ascii="Calibri" w:hAnsi="Calibri"/>
              <w:sz w:val="16"/>
            </w:rPr>
            <w:t xml:space="preserve">Waldkliniken </w:t>
          </w:r>
          <w:r w:rsidR="00743DDA">
            <w:rPr>
              <w:rFonts w:ascii="Calibri" w:hAnsi="Calibri"/>
              <w:sz w:val="16"/>
            </w:rPr>
            <w:t>Auen</w:t>
          </w:r>
          <w:r w:rsidRPr="00876EE7">
            <w:rPr>
              <w:rFonts w:ascii="Calibri" w:hAnsi="Calibri"/>
              <w:sz w:val="16"/>
            </w:rPr>
            <w:t>see</w:t>
          </w:r>
          <w:r>
            <w:rPr>
              <w:rFonts w:ascii="Calibri" w:hAnsi="Calibri"/>
              <w:sz w:val="16"/>
            </w:rPr>
            <w:t xml:space="preserve"> gGmbH</w:t>
          </w:r>
        </w:p>
        <w:p w:rsidR="001700A8" w:rsidRDefault="001700A8" w:rsidP="008651AD">
          <w:pPr>
            <w:pStyle w:val="Fuzeile"/>
            <w:rPr>
              <w:rFonts w:ascii="Calibri" w:hAnsi="Calibri"/>
              <w:sz w:val="16"/>
            </w:rPr>
          </w:pPr>
          <w:proofErr w:type="spellStart"/>
          <w:r>
            <w:rPr>
              <w:rFonts w:ascii="Calibri" w:hAnsi="Calibri"/>
              <w:sz w:val="16"/>
            </w:rPr>
            <w:t>Meseberger</w:t>
          </w:r>
          <w:proofErr w:type="spellEnd"/>
          <w:r>
            <w:rPr>
              <w:rFonts w:ascii="Calibri" w:hAnsi="Calibri"/>
              <w:sz w:val="16"/>
            </w:rPr>
            <w:t xml:space="preserve"> Weg 12</w:t>
          </w:r>
        </w:p>
        <w:p w:rsidR="001700A8" w:rsidRPr="008651AD" w:rsidRDefault="00743DDA" w:rsidP="008651AD">
          <w:pPr>
            <w:pStyle w:val="Fuzeile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04016 Auensee</w:t>
          </w:r>
        </w:p>
        <w:p w:rsidR="001700A8" w:rsidRDefault="001700A8" w:rsidP="008651AD">
          <w:pPr>
            <w:pStyle w:val="Fuzeile"/>
            <w:rPr>
              <w:rFonts w:ascii="Calibri" w:hAnsi="Calibri"/>
              <w:sz w:val="16"/>
            </w:rPr>
          </w:pPr>
          <w:proofErr w:type="spellStart"/>
          <w:r w:rsidRPr="008651AD">
            <w:rPr>
              <w:rFonts w:ascii="Calibri" w:hAnsi="Calibri"/>
              <w:sz w:val="16"/>
              <w:lang w:val="fr-FR"/>
            </w:rPr>
            <w:t>USt</w:t>
          </w:r>
          <w:proofErr w:type="spellEnd"/>
          <w:r w:rsidRPr="008651AD">
            <w:rPr>
              <w:rFonts w:ascii="Calibri" w:hAnsi="Calibri"/>
              <w:sz w:val="16"/>
              <w:lang w:val="fr-FR"/>
            </w:rPr>
            <w:t>.-</w:t>
          </w:r>
          <w:proofErr w:type="spellStart"/>
          <w:r w:rsidRPr="008651AD">
            <w:rPr>
              <w:rFonts w:ascii="Calibri" w:hAnsi="Calibri"/>
              <w:sz w:val="16"/>
              <w:lang w:val="fr-FR"/>
            </w:rPr>
            <w:t>IdNr</w:t>
          </w:r>
          <w:proofErr w:type="spellEnd"/>
          <w:r w:rsidRPr="008651AD">
            <w:rPr>
              <w:rFonts w:ascii="Calibri" w:hAnsi="Calibri"/>
              <w:sz w:val="16"/>
              <w:lang w:val="fr-FR"/>
            </w:rPr>
            <w:t xml:space="preserve">.: </w:t>
          </w:r>
          <w:r w:rsidRPr="000201A7">
            <w:rPr>
              <w:rFonts w:ascii="Calibri" w:hAnsi="Calibri"/>
              <w:sz w:val="16"/>
              <w:lang w:val="fr-FR"/>
            </w:rPr>
            <w:t>DE 141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483</w:t>
          </w:r>
          <w:r>
            <w:rPr>
              <w:rFonts w:ascii="Calibri" w:hAnsi="Calibri"/>
              <w:sz w:val="16"/>
              <w:lang w:val="fr-FR"/>
            </w:rPr>
            <w:t xml:space="preserve"> </w:t>
          </w:r>
          <w:r w:rsidRPr="000201A7">
            <w:rPr>
              <w:rFonts w:ascii="Calibri" w:hAnsi="Calibri"/>
              <w:sz w:val="16"/>
              <w:lang w:val="fr-FR"/>
            </w:rPr>
            <w:t>843</w:t>
          </w:r>
        </w:p>
        <w:p w:rsidR="001700A8" w:rsidRPr="008651AD" w:rsidRDefault="001700A8" w:rsidP="00743DDA">
          <w:pPr>
            <w:pStyle w:val="Fuzeile"/>
            <w:rPr>
              <w:rFonts w:ascii="Calibri" w:hAnsi="Calibri"/>
              <w:sz w:val="16"/>
              <w:lang w:val="fr-FR"/>
            </w:rPr>
          </w:pPr>
          <w:r w:rsidRPr="008651AD">
            <w:rPr>
              <w:rFonts w:ascii="Calibri" w:hAnsi="Calibri"/>
              <w:sz w:val="16"/>
            </w:rPr>
            <w:t xml:space="preserve">Amtsgericht </w:t>
          </w:r>
          <w:r w:rsidR="00743DDA">
            <w:rPr>
              <w:rFonts w:ascii="Calibri" w:hAnsi="Calibri"/>
              <w:sz w:val="16"/>
            </w:rPr>
            <w:t>Leipzig</w:t>
          </w:r>
          <w:r>
            <w:rPr>
              <w:rFonts w:ascii="Calibri" w:hAnsi="Calibri"/>
              <w:sz w:val="16"/>
            </w:rPr>
            <w:t xml:space="preserve"> -</w:t>
          </w:r>
          <w:r w:rsidRPr="008651AD">
            <w:rPr>
              <w:rFonts w:ascii="Calibri" w:hAnsi="Calibri"/>
              <w:sz w:val="16"/>
            </w:rPr>
            <w:t>HRB 8</w:t>
          </w:r>
          <w:r>
            <w:rPr>
              <w:rFonts w:ascii="Calibri" w:hAnsi="Calibri"/>
              <w:sz w:val="16"/>
            </w:rPr>
            <w:t>9</w:t>
          </w:r>
        </w:p>
      </w:tc>
      <w:tc>
        <w:tcPr>
          <w:tcW w:w="851" w:type="dxa"/>
        </w:tcPr>
        <w:p w:rsidR="001700A8" w:rsidRPr="008651AD" w:rsidRDefault="001700A8" w:rsidP="001700A8">
          <w:pPr>
            <w:pStyle w:val="Fuzeile"/>
            <w:tabs>
              <w:tab w:val="left" w:pos="713"/>
            </w:tabs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Telefon:</w:t>
          </w:r>
          <w:r w:rsidRPr="008651AD">
            <w:rPr>
              <w:rFonts w:ascii="Calibri" w:hAnsi="Calibri"/>
              <w:sz w:val="16"/>
            </w:rPr>
            <w:br/>
            <w:t>Fax:</w:t>
          </w:r>
        </w:p>
        <w:p w:rsidR="001700A8" w:rsidRPr="008651AD" w:rsidRDefault="001700A8" w:rsidP="001700A8">
          <w:pPr>
            <w:pStyle w:val="Fuzeile"/>
            <w:tabs>
              <w:tab w:val="left" w:pos="713"/>
            </w:tabs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Internet:</w:t>
          </w:r>
        </w:p>
        <w:p w:rsidR="001700A8" w:rsidRPr="008651AD" w:rsidRDefault="001700A8" w:rsidP="001700A8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  <w:lang w:val="it-IT"/>
            </w:rPr>
            <w:t>E-Mail</w:t>
          </w:r>
          <w:r>
            <w:rPr>
              <w:rFonts w:ascii="Calibri" w:hAnsi="Calibri"/>
              <w:sz w:val="16"/>
              <w:lang w:val="it-IT"/>
            </w:rPr>
            <w:t>:</w:t>
          </w:r>
        </w:p>
      </w:tc>
      <w:tc>
        <w:tcPr>
          <w:tcW w:w="2851" w:type="dxa"/>
        </w:tcPr>
        <w:p w:rsidR="001700A8" w:rsidRDefault="001700A8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+49 3306 7590</w:t>
          </w:r>
        </w:p>
        <w:p w:rsidR="001700A8" w:rsidRPr="008651AD" w:rsidRDefault="001700A8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+49 3306 7591</w:t>
          </w:r>
        </w:p>
        <w:p w:rsidR="001700A8" w:rsidRPr="008651AD" w:rsidRDefault="001700A8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https:/</w:t>
          </w:r>
          <w:r>
            <w:rPr>
              <w:rFonts w:ascii="Calibri" w:hAnsi="Calibri"/>
              <w:sz w:val="16"/>
              <w:lang w:val="it-IT"/>
            </w:rPr>
            <w:t>/waldkliniken-</w:t>
          </w:r>
          <w:r w:rsidR="00743DDA">
            <w:rPr>
              <w:rFonts w:ascii="Calibri" w:hAnsi="Calibri"/>
              <w:sz w:val="16"/>
              <w:lang w:val="it-IT"/>
            </w:rPr>
            <w:t>auensee</w:t>
          </w:r>
          <w:r>
            <w:rPr>
              <w:rFonts w:ascii="Calibri" w:hAnsi="Calibri"/>
              <w:sz w:val="16"/>
              <w:lang w:val="it-IT"/>
            </w:rPr>
            <w:t>.2train.de</w:t>
          </w:r>
        </w:p>
        <w:p w:rsidR="001700A8" w:rsidRPr="008651AD" w:rsidRDefault="001700A8" w:rsidP="00743DDA">
          <w:pPr>
            <w:pStyle w:val="Fuzeile"/>
            <w:rPr>
              <w:rFonts w:ascii="Calibri" w:hAnsi="Calibri"/>
              <w:sz w:val="16"/>
              <w:lang w:val="it-IT"/>
            </w:rPr>
          </w:pPr>
          <w:r w:rsidRPr="001700A8">
            <w:rPr>
              <w:rFonts w:ascii="Calibri" w:hAnsi="Calibri"/>
              <w:sz w:val="16"/>
              <w:lang w:val="it-IT"/>
            </w:rPr>
            <w:t>info@waldkrankenhaus-</w:t>
          </w:r>
          <w:r w:rsidR="00743DDA">
            <w:rPr>
              <w:rFonts w:ascii="Calibri" w:hAnsi="Calibri"/>
              <w:sz w:val="16"/>
              <w:lang w:val="it-IT"/>
            </w:rPr>
            <w:t>auensee</w:t>
          </w:r>
          <w:r w:rsidRPr="001700A8">
            <w:rPr>
              <w:rFonts w:ascii="Calibri" w:hAnsi="Calibri"/>
              <w:sz w:val="16"/>
              <w:lang w:val="it-IT"/>
            </w:rPr>
            <w:t>.de</w:t>
          </w:r>
        </w:p>
      </w:tc>
      <w:tc>
        <w:tcPr>
          <w:tcW w:w="2586" w:type="dxa"/>
        </w:tcPr>
        <w:p w:rsidR="001700A8" w:rsidRPr="008651AD" w:rsidRDefault="001700A8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>Bankverbindungen:</w:t>
          </w:r>
        </w:p>
        <w:p w:rsidR="001700A8" w:rsidRPr="008651AD" w:rsidRDefault="001700A8">
          <w:pPr>
            <w:pStyle w:val="Fuzeile"/>
            <w:rPr>
              <w:rFonts w:ascii="Calibri" w:hAnsi="Calibri"/>
              <w:sz w:val="16"/>
            </w:rPr>
          </w:pPr>
          <w:r w:rsidRPr="000E400D">
            <w:rPr>
              <w:rFonts w:ascii="Calibri" w:hAnsi="Calibri"/>
              <w:sz w:val="16"/>
            </w:rPr>
            <w:t>DONNER &amp; REUSCHEL</w:t>
          </w:r>
        </w:p>
        <w:p w:rsidR="001700A8" w:rsidRPr="008651AD" w:rsidRDefault="001700A8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 xml:space="preserve">IBAN </w:t>
          </w:r>
          <w:r w:rsidRPr="008F7EC2">
            <w:rPr>
              <w:rFonts w:ascii="Calibri" w:hAnsi="Calibri"/>
              <w:sz w:val="16"/>
            </w:rPr>
            <w:t>DE03</w:t>
          </w:r>
          <w:r>
            <w:rPr>
              <w:rFonts w:ascii="Calibri" w:hAnsi="Calibri"/>
              <w:sz w:val="16"/>
            </w:rPr>
            <w:t xml:space="preserve"> </w:t>
          </w:r>
          <w:r w:rsidRPr="008F7EC2">
            <w:rPr>
              <w:rFonts w:ascii="Calibri" w:hAnsi="Calibri"/>
              <w:sz w:val="16"/>
            </w:rPr>
            <w:t>2003</w:t>
          </w:r>
          <w:r>
            <w:rPr>
              <w:rFonts w:ascii="Calibri" w:hAnsi="Calibri"/>
              <w:sz w:val="16"/>
            </w:rPr>
            <w:t xml:space="preserve"> </w:t>
          </w:r>
          <w:r w:rsidRPr="008F7EC2">
            <w:rPr>
              <w:rFonts w:ascii="Calibri" w:hAnsi="Calibri"/>
              <w:sz w:val="16"/>
            </w:rPr>
            <w:t>0300</w:t>
          </w:r>
          <w:r>
            <w:rPr>
              <w:rFonts w:ascii="Calibri" w:hAnsi="Calibri"/>
              <w:sz w:val="16"/>
            </w:rPr>
            <w:t xml:space="preserve"> </w:t>
          </w:r>
          <w:r w:rsidRPr="001700A8">
            <w:rPr>
              <w:rFonts w:ascii="Calibri" w:hAnsi="Calibri"/>
              <w:sz w:val="16"/>
            </w:rPr>
            <w:t>4500 4500 90</w:t>
          </w:r>
        </w:p>
        <w:p w:rsidR="001700A8" w:rsidRPr="008651AD" w:rsidRDefault="001700A8">
          <w:pPr>
            <w:pStyle w:val="Fuzeile"/>
            <w:rPr>
              <w:rFonts w:ascii="Calibri" w:hAnsi="Calibri"/>
              <w:sz w:val="16"/>
            </w:rPr>
          </w:pPr>
          <w:r w:rsidRPr="008651AD">
            <w:rPr>
              <w:rFonts w:ascii="Calibri" w:hAnsi="Calibri"/>
              <w:sz w:val="16"/>
            </w:rPr>
            <w:t xml:space="preserve">BIC </w:t>
          </w:r>
          <w:r w:rsidRPr="000E400D">
            <w:rPr>
              <w:rFonts w:ascii="Calibri" w:hAnsi="Calibri"/>
              <w:sz w:val="16"/>
            </w:rPr>
            <w:t>CHDBDEHHXXX</w:t>
          </w:r>
        </w:p>
        <w:p w:rsidR="001700A8" w:rsidRPr="008651AD" w:rsidRDefault="001700A8">
          <w:pPr>
            <w:pStyle w:val="Fuzeile"/>
            <w:rPr>
              <w:rFonts w:ascii="Calibri" w:hAnsi="Calibri"/>
              <w:sz w:val="16"/>
              <w:lang w:val="nb-NO"/>
            </w:rPr>
          </w:pPr>
        </w:p>
      </w:tc>
    </w:tr>
  </w:tbl>
  <w:p w:rsidR="008651AD" w:rsidRPr="00B97666" w:rsidRDefault="001700A8" w:rsidP="001700A8">
    <w:pPr>
      <w:pStyle w:val="Fuzeile"/>
      <w:jc w:val="center"/>
      <w:rPr>
        <w:rFonts w:asciiTheme="minorHAnsi" w:hAnsiTheme="minorHAnsi" w:cstheme="minorHAnsi"/>
        <w:sz w:val="16"/>
        <w:szCs w:val="16"/>
        <w:lang w:val="nb-NO"/>
      </w:rPr>
    </w:pPr>
    <w:r w:rsidRPr="001700A8">
      <w:rPr>
        <w:rFonts w:asciiTheme="minorHAnsi" w:hAnsiTheme="minorHAnsi" w:cstheme="minorHAnsi"/>
        <w:sz w:val="16"/>
        <w:szCs w:val="16"/>
        <w:lang w:val="nb-NO"/>
      </w:rPr>
      <w:t>Geschäftsführung:</w:t>
    </w:r>
    <w:r>
      <w:rPr>
        <w:rFonts w:asciiTheme="minorHAnsi" w:hAnsiTheme="minorHAnsi" w:cstheme="minorHAnsi"/>
        <w:sz w:val="16"/>
        <w:szCs w:val="16"/>
        <w:lang w:val="nb-NO"/>
      </w:rPr>
      <w:t xml:space="preserve"> </w:t>
    </w:r>
    <w:r w:rsidRPr="001700A8">
      <w:rPr>
        <w:rFonts w:asciiTheme="minorHAnsi" w:hAnsiTheme="minorHAnsi" w:cstheme="minorHAnsi"/>
        <w:sz w:val="16"/>
        <w:szCs w:val="16"/>
        <w:lang w:val="nb-NO"/>
      </w:rPr>
      <w:t>Prof. Dr. Karl Gelber</w:t>
    </w:r>
    <w:r>
      <w:rPr>
        <w:rFonts w:asciiTheme="minorHAnsi" w:hAnsiTheme="minorHAnsi" w:cstheme="minorHAnsi"/>
        <w:sz w:val="16"/>
        <w:szCs w:val="16"/>
        <w:lang w:val="nb-NO"/>
      </w:rPr>
      <w:t xml:space="preserve">; </w:t>
    </w:r>
    <w:r w:rsidRPr="001700A8">
      <w:rPr>
        <w:rFonts w:asciiTheme="minorHAnsi" w:hAnsiTheme="minorHAnsi" w:cstheme="minorHAnsi"/>
        <w:sz w:val="16"/>
        <w:szCs w:val="16"/>
        <w:lang w:val="nb-NO"/>
      </w:rPr>
      <w:t>Dr. oec. Josef Stager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21" w:rsidRDefault="00C74021" w:rsidP="004C4681">
      <w:r>
        <w:separator/>
      </w:r>
    </w:p>
  </w:footnote>
  <w:footnote w:type="continuationSeparator" w:id="0">
    <w:p w:rsidR="00C74021" w:rsidRDefault="00C74021" w:rsidP="004C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AD" w:rsidRDefault="008651AD" w:rsidP="00367E84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</w:p>
  <w:p w:rsidR="00876EE7" w:rsidRDefault="002E67EF" w:rsidP="00367E84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4538345</wp:posOffset>
          </wp:positionH>
          <wp:positionV relativeFrom="paragraph">
            <wp:posOffset>182245</wp:posOffset>
          </wp:positionV>
          <wp:extent cx="2000250" cy="11811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EE7" w:rsidRPr="00BA0466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6570B" wp14:editId="59C62B78">
              <wp:simplePos x="0" y="0"/>
              <wp:positionH relativeFrom="column">
                <wp:posOffset>-52705</wp:posOffset>
              </wp:positionH>
              <wp:positionV relativeFrom="paragraph">
                <wp:posOffset>182245</wp:posOffset>
              </wp:positionV>
              <wp:extent cx="1828800" cy="1828800"/>
              <wp:effectExtent l="0" t="0" r="0" b="0"/>
              <wp:wrapTopAndBottom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76EE7" w:rsidRPr="00876EE7" w:rsidRDefault="00876EE7" w:rsidP="00876EE7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Waldkliniken </w:t>
                          </w:r>
                          <w:r w:rsidR="00743DDA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Auen</w:t>
                          </w: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see </w:t>
                          </w:r>
                          <w:r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gGmbH</w:t>
                          </w:r>
                        </w:p>
                        <w:p w:rsidR="00BA0466" w:rsidRPr="00876EE7" w:rsidRDefault="00876EE7" w:rsidP="00876EE7">
                          <w:pPr>
                            <w:pStyle w:val="Kopfzeile"/>
                            <w:tabs>
                              <w:tab w:val="right" w:pos="9923"/>
                            </w:tabs>
                            <w:rPr>
                              <w:rFonts w:cstheme="minorHAnsi"/>
                              <w:noProof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76EE7">
                            <w:rPr>
                              <w:rFonts w:asciiTheme="minorHAnsi" w:hAnsiTheme="minorHAnsi" w:cstheme="minorHAnsi"/>
                              <w:color w:val="9BBB59" w:themeColor="accent3"/>
                              <w:sz w:val="48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 Geballte Medizinkompetenz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6570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4.15pt;margin-top:14.3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" filled="f" stroked="f">
              <v:textbox style="mso-fit-shape-to-text:t">
                <w:txbxContent>
                  <w:p w:rsidR="00876EE7" w:rsidRPr="00876EE7" w:rsidRDefault="00876EE7" w:rsidP="00876EE7">
                    <w:pPr>
                      <w:pStyle w:val="Kopfzeile"/>
                      <w:tabs>
                        <w:tab w:val="right" w:pos="9923"/>
                      </w:tabs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Waldkliniken </w:t>
                    </w:r>
                    <w:r w:rsidR="00743DDA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Auen</w:t>
                    </w: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see </w:t>
                    </w:r>
                    <w:r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gGmbH</w:t>
                    </w:r>
                  </w:p>
                  <w:p w:rsidR="00BA0466" w:rsidRPr="00876EE7" w:rsidRDefault="00876EE7" w:rsidP="00876EE7">
                    <w:pPr>
                      <w:pStyle w:val="Kopfzeile"/>
                      <w:tabs>
                        <w:tab w:val="right" w:pos="9923"/>
                      </w:tabs>
                      <w:rPr>
                        <w:rFonts w:cstheme="minorHAnsi"/>
                        <w:noProof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76EE7">
                      <w:rPr>
                        <w:rFonts w:asciiTheme="minorHAnsi" w:hAnsiTheme="minorHAnsi" w:cstheme="minorHAnsi"/>
                        <w:color w:val="9BBB59" w:themeColor="accent3"/>
                        <w:sz w:val="48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 Geballte Medizinkompetenz -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8651AD" w:rsidRPr="00876EE7" w:rsidRDefault="00876EE7" w:rsidP="00367E84">
    <w:pPr>
      <w:pStyle w:val="Kopfzeile"/>
      <w:tabs>
        <w:tab w:val="clear" w:pos="9072"/>
        <w:tab w:val="right" w:pos="9923"/>
      </w:tabs>
      <w:rPr>
        <w:rFonts w:asciiTheme="minorHAnsi" w:hAnsiTheme="minorHAnsi" w:cstheme="minorHAnsi"/>
        <w:sz w:val="18"/>
        <w:szCs w:val="22"/>
      </w:rPr>
    </w:pPr>
    <w:r w:rsidRPr="00876EE7">
      <w:rPr>
        <w:rFonts w:asciiTheme="minorHAnsi" w:hAnsiTheme="minorHAnsi" w:cstheme="minorHAnsi"/>
        <w:sz w:val="18"/>
        <w:szCs w:val="22"/>
      </w:rPr>
      <w:t xml:space="preserve"> </w:t>
    </w:r>
    <w:proofErr w:type="spellStart"/>
    <w:r w:rsidRPr="00876EE7">
      <w:rPr>
        <w:rFonts w:asciiTheme="minorHAnsi" w:hAnsiTheme="minorHAnsi" w:cstheme="minorHAnsi"/>
        <w:sz w:val="18"/>
        <w:szCs w:val="22"/>
      </w:rPr>
      <w:t>Meseberger</w:t>
    </w:r>
    <w:proofErr w:type="spellEnd"/>
    <w:r w:rsidRPr="00876EE7">
      <w:rPr>
        <w:rFonts w:asciiTheme="minorHAnsi" w:hAnsiTheme="minorHAnsi" w:cstheme="minorHAnsi"/>
        <w:sz w:val="18"/>
        <w:szCs w:val="22"/>
      </w:rPr>
      <w:t xml:space="preserve"> Weg 12, </w:t>
    </w:r>
    <w:r w:rsidR="00743DDA">
      <w:rPr>
        <w:rFonts w:asciiTheme="minorHAnsi" w:hAnsiTheme="minorHAnsi" w:cstheme="minorHAnsi"/>
        <w:sz w:val="18"/>
        <w:szCs w:val="22"/>
      </w:rPr>
      <w:t>04016 Auensee</w:t>
    </w:r>
  </w:p>
  <w:p w:rsidR="008651AD" w:rsidRPr="000A495F" w:rsidRDefault="008651AD" w:rsidP="001F752E">
    <w:pPr>
      <w:pStyle w:val="Kopfzeile"/>
      <w:tabs>
        <w:tab w:val="clear" w:pos="4536"/>
        <w:tab w:val="clear" w:pos="9072"/>
        <w:tab w:val="left" w:pos="5812"/>
        <w:tab w:val="right" w:pos="9923"/>
      </w:tabs>
      <w:ind w:left="5812" w:hanging="5812"/>
      <w:rPr>
        <w:rFonts w:asciiTheme="minorHAnsi" w:hAnsiTheme="minorHAnsi" w:cstheme="minorHAnsi"/>
        <w:color w:val="3366FF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81"/>
    <w:rsid w:val="000039DD"/>
    <w:rsid w:val="000045B4"/>
    <w:rsid w:val="000168DE"/>
    <w:rsid w:val="000201A7"/>
    <w:rsid w:val="00050E74"/>
    <w:rsid w:val="0005264C"/>
    <w:rsid w:val="00054A86"/>
    <w:rsid w:val="0006192B"/>
    <w:rsid w:val="000A495F"/>
    <w:rsid w:val="000A62A4"/>
    <w:rsid w:val="000B08B5"/>
    <w:rsid w:val="000E400D"/>
    <w:rsid w:val="000E4C19"/>
    <w:rsid w:val="000F3813"/>
    <w:rsid w:val="000F547A"/>
    <w:rsid w:val="00116E5D"/>
    <w:rsid w:val="001175BE"/>
    <w:rsid w:val="00120A27"/>
    <w:rsid w:val="0012461D"/>
    <w:rsid w:val="00126B8E"/>
    <w:rsid w:val="00142948"/>
    <w:rsid w:val="001501C3"/>
    <w:rsid w:val="001700A8"/>
    <w:rsid w:val="00173D40"/>
    <w:rsid w:val="001920F3"/>
    <w:rsid w:val="001A3CCD"/>
    <w:rsid w:val="001A6A09"/>
    <w:rsid w:val="001D1EB2"/>
    <w:rsid w:val="001E0578"/>
    <w:rsid w:val="001F752E"/>
    <w:rsid w:val="002279B1"/>
    <w:rsid w:val="00241A9B"/>
    <w:rsid w:val="00242831"/>
    <w:rsid w:val="00247AC0"/>
    <w:rsid w:val="00275A9C"/>
    <w:rsid w:val="00290F03"/>
    <w:rsid w:val="002A0980"/>
    <w:rsid w:val="002A10C4"/>
    <w:rsid w:val="002A1BEF"/>
    <w:rsid w:val="002A7966"/>
    <w:rsid w:val="002B05C9"/>
    <w:rsid w:val="002B7992"/>
    <w:rsid w:val="002C5FF2"/>
    <w:rsid w:val="002D606A"/>
    <w:rsid w:val="002E36D4"/>
    <w:rsid w:val="002E67EF"/>
    <w:rsid w:val="002F7793"/>
    <w:rsid w:val="00307DB2"/>
    <w:rsid w:val="00314661"/>
    <w:rsid w:val="00327C5C"/>
    <w:rsid w:val="003326D3"/>
    <w:rsid w:val="00345FAF"/>
    <w:rsid w:val="00360CD0"/>
    <w:rsid w:val="00366024"/>
    <w:rsid w:val="00366399"/>
    <w:rsid w:val="00367E84"/>
    <w:rsid w:val="003765B7"/>
    <w:rsid w:val="00384869"/>
    <w:rsid w:val="0039243A"/>
    <w:rsid w:val="003A1B30"/>
    <w:rsid w:val="003A5619"/>
    <w:rsid w:val="003D52D5"/>
    <w:rsid w:val="003D6F26"/>
    <w:rsid w:val="003E6015"/>
    <w:rsid w:val="00461CC7"/>
    <w:rsid w:val="00492E91"/>
    <w:rsid w:val="004937C9"/>
    <w:rsid w:val="00497084"/>
    <w:rsid w:val="004C4681"/>
    <w:rsid w:val="004E10B1"/>
    <w:rsid w:val="004E7A71"/>
    <w:rsid w:val="004F3086"/>
    <w:rsid w:val="00504A49"/>
    <w:rsid w:val="00521994"/>
    <w:rsid w:val="00531E8F"/>
    <w:rsid w:val="005416C7"/>
    <w:rsid w:val="00556C69"/>
    <w:rsid w:val="00560666"/>
    <w:rsid w:val="005741D5"/>
    <w:rsid w:val="005B29C6"/>
    <w:rsid w:val="005C5F47"/>
    <w:rsid w:val="005D2936"/>
    <w:rsid w:val="005E6873"/>
    <w:rsid w:val="005F241C"/>
    <w:rsid w:val="005F2D8E"/>
    <w:rsid w:val="006011FF"/>
    <w:rsid w:val="00604BB4"/>
    <w:rsid w:val="00624B33"/>
    <w:rsid w:val="006316F5"/>
    <w:rsid w:val="006366A6"/>
    <w:rsid w:val="006766BE"/>
    <w:rsid w:val="0067723E"/>
    <w:rsid w:val="00684AB0"/>
    <w:rsid w:val="0069114F"/>
    <w:rsid w:val="006B0DD7"/>
    <w:rsid w:val="006C0261"/>
    <w:rsid w:val="006D3C4E"/>
    <w:rsid w:val="00703E0B"/>
    <w:rsid w:val="00711E98"/>
    <w:rsid w:val="00743DDA"/>
    <w:rsid w:val="00762F70"/>
    <w:rsid w:val="007860F3"/>
    <w:rsid w:val="007A5386"/>
    <w:rsid w:val="007D14B9"/>
    <w:rsid w:val="008022C0"/>
    <w:rsid w:val="00815873"/>
    <w:rsid w:val="0081661B"/>
    <w:rsid w:val="0081725A"/>
    <w:rsid w:val="00823CC6"/>
    <w:rsid w:val="00824570"/>
    <w:rsid w:val="00824977"/>
    <w:rsid w:val="008320FD"/>
    <w:rsid w:val="00841E18"/>
    <w:rsid w:val="00852840"/>
    <w:rsid w:val="00860184"/>
    <w:rsid w:val="008651AD"/>
    <w:rsid w:val="0087026F"/>
    <w:rsid w:val="008743B1"/>
    <w:rsid w:val="00876EE7"/>
    <w:rsid w:val="00884686"/>
    <w:rsid w:val="00885EAE"/>
    <w:rsid w:val="008939EF"/>
    <w:rsid w:val="008955F1"/>
    <w:rsid w:val="008A1CDC"/>
    <w:rsid w:val="008B5FF3"/>
    <w:rsid w:val="008F61FF"/>
    <w:rsid w:val="008F7EC2"/>
    <w:rsid w:val="0090364D"/>
    <w:rsid w:val="00904065"/>
    <w:rsid w:val="00935740"/>
    <w:rsid w:val="00962439"/>
    <w:rsid w:val="0096250F"/>
    <w:rsid w:val="009745D7"/>
    <w:rsid w:val="00981D30"/>
    <w:rsid w:val="009B1589"/>
    <w:rsid w:val="009C261E"/>
    <w:rsid w:val="009D2A36"/>
    <w:rsid w:val="009D60E0"/>
    <w:rsid w:val="009E6AFA"/>
    <w:rsid w:val="009F1086"/>
    <w:rsid w:val="00A02818"/>
    <w:rsid w:val="00A15D0A"/>
    <w:rsid w:val="00A20F37"/>
    <w:rsid w:val="00A30513"/>
    <w:rsid w:val="00A379E6"/>
    <w:rsid w:val="00A40E70"/>
    <w:rsid w:val="00A439E0"/>
    <w:rsid w:val="00A6350E"/>
    <w:rsid w:val="00AA36F9"/>
    <w:rsid w:val="00AA547E"/>
    <w:rsid w:val="00AC3CBD"/>
    <w:rsid w:val="00AC6B62"/>
    <w:rsid w:val="00AE0BBA"/>
    <w:rsid w:val="00AF545D"/>
    <w:rsid w:val="00AF7990"/>
    <w:rsid w:val="00B02356"/>
    <w:rsid w:val="00B21C19"/>
    <w:rsid w:val="00B32C9C"/>
    <w:rsid w:val="00B800F3"/>
    <w:rsid w:val="00B81F70"/>
    <w:rsid w:val="00B839EE"/>
    <w:rsid w:val="00B97666"/>
    <w:rsid w:val="00BA0466"/>
    <w:rsid w:val="00BA6F28"/>
    <w:rsid w:val="00BB5F28"/>
    <w:rsid w:val="00BB74F8"/>
    <w:rsid w:val="00BB7603"/>
    <w:rsid w:val="00BD0706"/>
    <w:rsid w:val="00BD1DC2"/>
    <w:rsid w:val="00BD330A"/>
    <w:rsid w:val="00BE7208"/>
    <w:rsid w:val="00BF36EA"/>
    <w:rsid w:val="00BF7717"/>
    <w:rsid w:val="00C07743"/>
    <w:rsid w:val="00C25E0E"/>
    <w:rsid w:val="00C30688"/>
    <w:rsid w:val="00C407E4"/>
    <w:rsid w:val="00C43C7D"/>
    <w:rsid w:val="00C51857"/>
    <w:rsid w:val="00C52CF1"/>
    <w:rsid w:val="00C56EAC"/>
    <w:rsid w:val="00C64C53"/>
    <w:rsid w:val="00C65A1D"/>
    <w:rsid w:val="00C67D1F"/>
    <w:rsid w:val="00C74021"/>
    <w:rsid w:val="00C761B8"/>
    <w:rsid w:val="00C94044"/>
    <w:rsid w:val="00CB03F6"/>
    <w:rsid w:val="00CC669E"/>
    <w:rsid w:val="00CD00B7"/>
    <w:rsid w:val="00CE4364"/>
    <w:rsid w:val="00CE603B"/>
    <w:rsid w:val="00CF7A8E"/>
    <w:rsid w:val="00D003EC"/>
    <w:rsid w:val="00D07D64"/>
    <w:rsid w:val="00D1146A"/>
    <w:rsid w:val="00D23FF2"/>
    <w:rsid w:val="00D32591"/>
    <w:rsid w:val="00D44580"/>
    <w:rsid w:val="00D86018"/>
    <w:rsid w:val="00D94D28"/>
    <w:rsid w:val="00D96F75"/>
    <w:rsid w:val="00DA2A47"/>
    <w:rsid w:val="00DA689F"/>
    <w:rsid w:val="00DB2F5E"/>
    <w:rsid w:val="00DC0951"/>
    <w:rsid w:val="00DF1BE5"/>
    <w:rsid w:val="00E2577D"/>
    <w:rsid w:val="00E35071"/>
    <w:rsid w:val="00E52C9C"/>
    <w:rsid w:val="00E82212"/>
    <w:rsid w:val="00EB4EE1"/>
    <w:rsid w:val="00ED6AE7"/>
    <w:rsid w:val="00EE3CBF"/>
    <w:rsid w:val="00EF6BE5"/>
    <w:rsid w:val="00F161C7"/>
    <w:rsid w:val="00F21CB6"/>
    <w:rsid w:val="00F51095"/>
    <w:rsid w:val="00F762EE"/>
    <w:rsid w:val="00F8062F"/>
    <w:rsid w:val="00FC330B"/>
    <w:rsid w:val="00FC5EBD"/>
    <w:rsid w:val="00FD02C7"/>
    <w:rsid w:val="00FD3EDE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57E3D"/>
  <w15:docId w15:val="{9A2F20E5-B9B6-4ACB-8BBF-178ACE45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468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4C46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4C468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C46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C468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E8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BFW Leipzig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Pü</dc:creator>
  <cp:lastModifiedBy>Wernicke, Detlef</cp:lastModifiedBy>
  <cp:revision>6</cp:revision>
  <cp:lastPrinted>2021-11-30T08:31:00Z</cp:lastPrinted>
  <dcterms:created xsi:type="dcterms:W3CDTF">2022-08-26T10:20:00Z</dcterms:created>
  <dcterms:modified xsi:type="dcterms:W3CDTF">2023-11-20T14:23:00Z</dcterms:modified>
</cp:coreProperties>
</file>